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E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Pr="00B57867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699F" w:rsidRPr="0004699F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73BD7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 проведения ежегодной актуализации схемы теплоснабжения </w:t>
      </w:r>
    </w:p>
    <w:p w:rsidR="00273BD7" w:rsidRDefault="00273BD7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C4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="00C4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="00C4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71" w:rsidRPr="00FA2271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  <w:r w:rsidR="00FA2271" w:rsidRPr="00FA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699F" w:rsidRPr="0004699F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BE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7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7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04699F" w:rsidRPr="0004699F" w:rsidRDefault="0004699F" w:rsidP="00BE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1F" w:rsidRPr="00BE491F" w:rsidRDefault="0004699F" w:rsidP="00BE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73B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Шапкинского</w:t>
      </w:r>
      <w:proofErr w:type="spellEnd"/>
      <w:r w:rsid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proofErr w:type="spellStart"/>
      <w:r w:rsidR="00C46F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Тосненский</w:t>
      </w:r>
      <w:proofErr w:type="spellEnd"/>
      <w:r w:rsidR="00C46F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 </w:t>
      </w:r>
      <w:r w:rsidR="00F16BAE" w:rsidRPr="007F225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актуализации схемы теплоснабжения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</w:t>
      </w:r>
      <w:proofErr w:type="gram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утверждения», 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73B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Тосненский</w:t>
      </w:r>
      <w:proofErr w:type="spellEnd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 Ленинградской области 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BE491F" w:rsidRPr="00BE4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2C42" w:rsidRPr="00273BD7" w:rsidRDefault="00BE491F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</w:t>
      </w:r>
      <w:proofErr w:type="gramEnd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субъекта  Российской Федерации. 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теплоснабжающих, </w:t>
      </w:r>
      <w:proofErr w:type="spellStart"/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иных лиц по актуализации схемы теплоснабжения принимаются в срок до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в письменной форме по адресу: </w:t>
      </w:r>
      <w:r w:rsidR="005B35BD"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35B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B35BD">
        <w:rPr>
          <w:rFonts w:ascii="Times New Roman" w:hAnsi="Times New Roman" w:cs="Times New Roman"/>
          <w:sz w:val="24"/>
          <w:szCs w:val="24"/>
        </w:rPr>
        <w:t xml:space="preserve">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Н.Куковеровой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12-00, 1</w:t>
      </w:r>
      <w:r w:rsid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до 16-00, или по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97321@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BD7" w:rsidRP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(81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97-321.</w:t>
      </w:r>
    </w:p>
    <w:p w:rsidR="003D2C42" w:rsidRPr="00273BD7" w:rsidRDefault="003D2C42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 схема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Pr="003D2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разделе – </w:t>
      </w:r>
      <w:r w:rsidR="00273BD7" w:rsidRPr="00273BD7">
        <w:rPr>
          <w:rFonts w:ascii="Times New Roman" w:hAnsi="Times New Roman" w:cs="Times New Roman"/>
          <w:sz w:val="24"/>
          <w:szCs w:val="24"/>
        </w:rPr>
        <w:t>Подключение заявителей к сетям теплоснабжения, водоснабжения и водоотведения</w:t>
      </w:r>
      <w:r w:rsidR="00BE491F" w:rsidRP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C42" w:rsidRDefault="003D2C42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BD" w:rsidRDefault="0004699F" w:rsidP="005B3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Start w:id="0" w:name="_GoBack"/>
      <w:bookmarkEnd w:id="0"/>
    </w:p>
    <w:p w:rsidR="004C3E65" w:rsidRPr="0004699F" w:rsidRDefault="004C3E65" w:rsidP="00FB7CC0">
      <w:pPr>
        <w:spacing w:after="0" w:line="240" w:lineRule="auto"/>
        <w:ind w:firstLine="567"/>
        <w:jc w:val="both"/>
      </w:pPr>
    </w:p>
    <w:sectPr w:rsidR="004C3E65" w:rsidRPr="0004699F" w:rsidSect="006A07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A0BC4"/>
    <w:rsid w:val="000A623B"/>
    <w:rsid w:val="000B2F63"/>
    <w:rsid w:val="0012041A"/>
    <w:rsid w:val="001428C1"/>
    <w:rsid w:val="001D6097"/>
    <w:rsid w:val="00230F39"/>
    <w:rsid w:val="0026306C"/>
    <w:rsid w:val="00273BD7"/>
    <w:rsid w:val="002909A0"/>
    <w:rsid w:val="002C183E"/>
    <w:rsid w:val="002F002A"/>
    <w:rsid w:val="00325DB8"/>
    <w:rsid w:val="003267B9"/>
    <w:rsid w:val="00363908"/>
    <w:rsid w:val="00385670"/>
    <w:rsid w:val="003D2821"/>
    <w:rsid w:val="003D2C42"/>
    <w:rsid w:val="004000C1"/>
    <w:rsid w:val="00442414"/>
    <w:rsid w:val="00455B68"/>
    <w:rsid w:val="00481DD9"/>
    <w:rsid w:val="00494154"/>
    <w:rsid w:val="004A3CE8"/>
    <w:rsid w:val="004C3E65"/>
    <w:rsid w:val="00542FB4"/>
    <w:rsid w:val="005B35BD"/>
    <w:rsid w:val="005F39F0"/>
    <w:rsid w:val="0062277C"/>
    <w:rsid w:val="006469DA"/>
    <w:rsid w:val="0066293E"/>
    <w:rsid w:val="00681B62"/>
    <w:rsid w:val="006A0778"/>
    <w:rsid w:val="006A7EAD"/>
    <w:rsid w:val="006B795F"/>
    <w:rsid w:val="006E7EE0"/>
    <w:rsid w:val="00706811"/>
    <w:rsid w:val="00713B11"/>
    <w:rsid w:val="00771D92"/>
    <w:rsid w:val="00780CB8"/>
    <w:rsid w:val="007E1263"/>
    <w:rsid w:val="007F225D"/>
    <w:rsid w:val="007F5BED"/>
    <w:rsid w:val="0084792E"/>
    <w:rsid w:val="00880245"/>
    <w:rsid w:val="009E1175"/>
    <w:rsid w:val="00A23FE2"/>
    <w:rsid w:val="00A65408"/>
    <w:rsid w:val="00AB7CA8"/>
    <w:rsid w:val="00AC296F"/>
    <w:rsid w:val="00B35226"/>
    <w:rsid w:val="00B57867"/>
    <w:rsid w:val="00B80A15"/>
    <w:rsid w:val="00B9553C"/>
    <w:rsid w:val="00BC41A6"/>
    <w:rsid w:val="00BC4EA8"/>
    <w:rsid w:val="00BE491F"/>
    <w:rsid w:val="00C15265"/>
    <w:rsid w:val="00C42B5C"/>
    <w:rsid w:val="00C46F7D"/>
    <w:rsid w:val="00C8013C"/>
    <w:rsid w:val="00C95EFF"/>
    <w:rsid w:val="00CD5575"/>
    <w:rsid w:val="00D86C92"/>
    <w:rsid w:val="00DB06A6"/>
    <w:rsid w:val="00DD6197"/>
    <w:rsid w:val="00DE0509"/>
    <w:rsid w:val="00DE405D"/>
    <w:rsid w:val="00DF5DB6"/>
    <w:rsid w:val="00DF7608"/>
    <w:rsid w:val="00E8133E"/>
    <w:rsid w:val="00EB2B08"/>
    <w:rsid w:val="00EC0A84"/>
    <w:rsid w:val="00EF756E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1663</cp:lastModifiedBy>
  <cp:revision>2</cp:revision>
  <cp:lastPrinted>2022-09-13T09:10:00Z</cp:lastPrinted>
  <dcterms:created xsi:type="dcterms:W3CDTF">2022-09-13T09:18:00Z</dcterms:created>
  <dcterms:modified xsi:type="dcterms:W3CDTF">2022-09-13T09:18:00Z</dcterms:modified>
</cp:coreProperties>
</file>